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6412C" w14:textId="77777777" w:rsidR="00BD4D57" w:rsidRPr="007F7A88" w:rsidRDefault="00BD4D57" w:rsidP="00B871CB">
      <w:pPr>
        <w:rPr>
          <w:sz w:val="32"/>
          <w:szCs w:val="32"/>
        </w:rPr>
      </w:pPr>
      <w:r w:rsidRPr="007F7A88">
        <w:rPr>
          <w:sz w:val="32"/>
          <w:szCs w:val="32"/>
        </w:rPr>
        <w:t>CLUB ULM EST</w:t>
      </w:r>
    </w:p>
    <w:p w14:paraId="7FCF12F1" w14:textId="77777777" w:rsidR="00BD4D57" w:rsidRPr="00BD4D57" w:rsidRDefault="00BD4D57" w:rsidP="00B871CB">
      <w:r w:rsidRPr="00BD4D57">
        <w:t>Bâtiment n°1 (commandement)</w:t>
      </w:r>
    </w:p>
    <w:p w14:paraId="46169F36" w14:textId="77777777" w:rsidR="00BD4D57" w:rsidRPr="00BD4D57" w:rsidRDefault="00BD4D57" w:rsidP="00B871CB">
      <w:r w:rsidRPr="00BD4D57">
        <w:t>Aérodrome Coulommiers-Voisins</w:t>
      </w:r>
    </w:p>
    <w:p w14:paraId="6CE6B79A" w14:textId="77777777" w:rsidR="007F7A88" w:rsidRDefault="00BD4D57" w:rsidP="00B871CB">
      <w:r w:rsidRPr="00BD4D57">
        <w:t>77120 COULOMMIERS</w:t>
      </w:r>
    </w:p>
    <w:p w14:paraId="6A1E78BE" w14:textId="77777777" w:rsidR="007F7A88" w:rsidRDefault="007F7A88" w:rsidP="00B871CB"/>
    <w:p w14:paraId="2E0AFD25" w14:textId="361D3132" w:rsidR="007F7A88" w:rsidRDefault="007F7A88" w:rsidP="00B871CB">
      <w:pPr>
        <w:rPr>
          <w:sz w:val="16"/>
          <w:szCs w:val="16"/>
        </w:rPr>
      </w:pPr>
      <w:r w:rsidRPr="007F7A88">
        <w:rPr>
          <w:sz w:val="16"/>
          <w:szCs w:val="16"/>
        </w:rPr>
        <w:t>Tél : 01 64 20 82 70</w:t>
      </w:r>
    </w:p>
    <w:p w14:paraId="18F52322" w14:textId="5B969015" w:rsidR="0088536F" w:rsidRPr="007F7A88" w:rsidRDefault="0088536F" w:rsidP="00B871CB">
      <w:pPr>
        <w:rPr>
          <w:sz w:val="16"/>
          <w:szCs w:val="16"/>
        </w:rPr>
      </w:pPr>
      <w:r>
        <w:rPr>
          <w:sz w:val="16"/>
          <w:szCs w:val="16"/>
        </w:rPr>
        <w:t>Mob : 06 82 26 44 20</w:t>
      </w:r>
    </w:p>
    <w:p w14:paraId="769E5266" w14:textId="77777777" w:rsidR="007F7A88" w:rsidRPr="007F7A88" w:rsidRDefault="007F7A88" w:rsidP="00B871CB"/>
    <w:p w14:paraId="32CC0AB7" w14:textId="77777777" w:rsidR="007F7A88" w:rsidRPr="007F7A88" w:rsidRDefault="007F7A88" w:rsidP="00B871CB"/>
    <w:p w14:paraId="58C3EB77" w14:textId="77777777" w:rsidR="007F7A88" w:rsidRDefault="007F7A88" w:rsidP="00B871CB"/>
    <w:p w14:paraId="6F2D1E07" w14:textId="77777777" w:rsidR="00BD4D57" w:rsidRDefault="007F7A88" w:rsidP="00B871CB">
      <w:pPr>
        <w:tabs>
          <w:tab w:val="left" w:pos="3168"/>
        </w:tabs>
        <w:jc w:val="center"/>
        <w:rPr>
          <w:sz w:val="32"/>
          <w:szCs w:val="32"/>
        </w:rPr>
      </w:pPr>
      <w:r w:rsidRPr="007F7A88">
        <w:rPr>
          <w:sz w:val="32"/>
          <w:szCs w:val="32"/>
        </w:rPr>
        <w:t>CONVOCATION</w:t>
      </w:r>
    </w:p>
    <w:p w14:paraId="30E5DEAA" w14:textId="77777777" w:rsidR="007F7A88" w:rsidRPr="003B0BD1" w:rsidRDefault="007F7A88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Assemblée Générale du CLUB ULM EST</w:t>
      </w:r>
    </w:p>
    <w:p w14:paraId="7D9BFDCA" w14:textId="1F67EF95" w:rsidR="007F7A88" w:rsidRPr="003B0BD1" w:rsidRDefault="00D4487E" w:rsidP="00B871CB">
      <w:pPr>
        <w:tabs>
          <w:tab w:val="left" w:pos="3168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le</w:t>
      </w:r>
      <w:proofErr w:type="gramEnd"/>
      <w:r>
        <w:rPr>
          <w:sz w:val="28"/>
          <w:szCs w:val="28"/>
        </w:rPr>
        <w:t xml:space="preserve"> samedi </w:t>
      </w:r>
      <w:r w:rsidR="001F025D">
        <w:rPr>
          <w:sz w:val="28"/>
          <w:szCs w:val="28"/>
        </w:rPr>
        <w:t>30</w:t>
      </w:r>
      <w:r w:rsidR="00B50125">
        <w:rPr>
          <w:sz w:val="28"/>
          <w:szCs w:val="28"/>
        </w:rPr>
        <w:t xml:space="preserve"> </w:t>
      </w:r>
      <w:r w:rsidR="001F025D">
        <w:rPr>
          <w:sz w:val="28"/>
          <w:szCs w:val="28"/>
        </w:rPr>
        <w:t>novembre</w:t>
      </w:r>
      <w:r w:rsidR="0088536F">
        <w:rPr>
          <w:sz w:val="28"/>
          <w:szCs w:val="28"/>
        </w:rPr>
        <w:t xml:space="preserve"> </w:t>
      </w:r>
      <w:r w:rsidR="00F22FAF">
        <w:rPr>
          <w:sz w:val="28"/>
          <w:szCs w:val="28"/>
        </w:rPr>
        <w:t>20</w:t>
      </w:r>
      <w:r w:rsidR="00185BA8">
        <w:rPr>
          <w:sz w:val="28"/>
          <w:szCs w:val="28"/>
        </w:rPr>
        <w:t>2</w:t>
      </w:r>
      <w:r w:rsidR="00B50125">
        <w:rPr>
          <w:sz w:val="28"/>
          <w:szCs w:val="28"/>
        </w:rPr>
        <w:t>4</w:t>
      </w:r>
      <w:r w:rsidR="00F22FAF">
        <w:rPr>
          <w:sz w:val="28"/>
          <w:szCs w:val="28"/>
        </w:rPr>
        <w:t xml:space="preserve"> à 18</w:t>
      </w:r>
      <w:r w:rsidR="003B0BD1" w:rsidRPr="003B0BD1">
        <w:rPr>
          <w:sz w:val="28"/>
          <w:szCs w:val="28"/>
        </w:rPr>
        <w:t xml:space="preserve"> H dans nos locaux</w:t>
      </w:r>
    </w:p>
    <w:p w14:paraId="64642D02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21FA507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430AEEAF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15739435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  <w:r w:rsidRPr="003B0BD1">
        <w:rPr>
          <w:sz w:val="24"/>
          <w:szCs w:val="24"/>
          <w:u w:val="single"/>
        </w:rPr>
        <w:t>Ordre du jour :</w:t>
      </w:r>
    </w:p>
    <w:p w14:paraId="0E09668F" w14:textId="77777777" w:rsidR="004E48EE" w:rsidRDefault="004E48EE" w:rsidP="00B871CB">
      <w:pPr>
        <w:tabs>
          <w:tab w:val="left" w:pos="3168"/>
        </w:tabs>
        <w:rPr>
          <w:sz w:val="24"/>
          <w:szCs w:val="24"/>
        </w:rPr>
      </w:pPr>
    </w:p>
    <w:p w14:paraId="19B0435C" w14:textId="77777777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 w:rsidRPr="003B0BD1">
        <w:rPr>
          <w:sz w:val="24"/>
          <w:szCs w:val="24"/>
        </w:rPr>
        <w:t>Rapport moral</w:t>
      </w:r>
    </w:p>
    <w:p w14:paraId="1A14D7DF" w14:textId="5D6D184B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Rapport financier</w:t>
      </w:r>
      <w:r w:rsidR="0095036E">
        <w:rPr>
          <w:sz w:val="24"/>
          <w:szCs w:val="24"/>
        </w:rPr>
        <w:t xml:space="preserve"> </w:t>
      </w:r>
      <w:r w:rsidR="00A57DD3">
        <w:rPr>
          <w:sz w:val="24"/>
          <w:szCs w:val="24"/>
        </w:rPr>
        <w:t>(club et sa section bulles)</w:t>
      </w:r>
    </w:p>
    <w:p w14:paraId="23851504" w14:textId="0877957D" w:rsidR="001F025D" w:rsidRPr="001F025D" w:rsidRDefault="001F025D" w:rsidP="001F025D">
      <w:pPr>
        <w:shd w:val="clear" w:color="auto" w:fill="FFFFFF"/>
        <w:rPr>
          <w:rFonts w:eastAsia="Times New Roman" w:cstheme="minorHAnsi"/>
          <w:color w:val="000000"/>
          <w:spacing w:val="-5"/>
          <w:sz w:val="24"/>
          <w:szCs w:val="24"/>
          <w:lang w:eastAsia="fr-FR"/>
        </w:rPr>
      </w:pPr>
      <w:r w:rsidRPr="001F025D">
        <w:rPr>
          <w:rFonts w:eastAsia="Times New Roman" w:cstheme="minorHAnsi"/>
          <w:color w:val="000000"/>
          <w:spacing w:val="-5"/>
          <w:sz w:val="24"/>
          <w:szCs w:val="24"/>
          <w:lang w:eastAsia="fr-FR"/>
        </w:rPr>
        <w:t>- Perspectives du club (baux, prix de location</w:t>
      </w:r>
      <w:r>
        <w:rPr>
          <w:rFonts w:eastAsia="Times New Roman" w:cstheme="minorHAnsi"/>
          <w:color w:val="000000"/>
          <w:spacing w:val="-5"/>
          <w:sz w:val="24"/>
          <w:szCs w:val="24"/>
          <w:lang w:eastAsia="fr-FR"/>
        </w:rPr>
        <w:t xml:space="preserve"> à ADP</w:t>
      </w:r>
      <w:r w:rsidRPr="001F025D">
        <w:rPr>
          <w:rFonts w:eastAsia="Times New Roman" w:cstheme="minorHAnsi"/>
          <w:color w:val="000000"/>
          <w:spacing w:val="-5"/>
          <w:sz w:val="24"/>
          <w:szCs w:val="24"/>
          <w:lang w:eastAsia="fr-FR"/>
        </w:rPr>
        <w:t>, nouvel équilibre financier)</w:t>
      </w:r>
    </w:p>
    <w:p w14:paraId="4383F7BF" w14:textId="77777777" w:rsidR="001F025D" w:rsidRPr="001F025D" w:rsidRDefault="001F025D" w:rsidP="001F025D">
      <w:pPr>
        <w:shd w:val="clear" w:color="auto" w:fill="FFFFFF"/>
        <w:rPr>
          <w:rFonts w:eastAsia="Times New Roman" w:cstheme="minorHAnsi"/>
          <w:color w:val="000000"/>
          <w:spacing w:val="-5"/>
          <w:sz w:val="24"/>
          <w:szCs w:val="24"/>
          <w:lang w:eastAsia="fr-FR"/>
        </w:rPr>
      </w:pPr>
      <w:r w:rsidRPr="001F025D">
        <w:rPr>
          <w:rFonts w:eastAsia="Times New Roman" w:cstheme="minorHAnsi"/>
          <w:color w:val="000000"/>
          <w:spacing w:val="-5"/>
          <w:sz w:val="24"/>
          <w:szCs w:val="24"/>
          <w:lang w:eastAsia="fr-FR"/>
        </w:rPr>
        <w:t>- Mandat du futur bureau</w:t>
      </w:r>
    </w:p>
    <w:p w14:paraId="38C42431" w14:textId="77777777" w:rsidR="001F025D" w:rsidRPr="001F025D" w:rsidRDefault="001F025D" w:rsidP="001F025D">
      <w:pPr>
        <w:shd w:val="clear" w:color="auto" w:fill="FFFFFF"/>
        <w:rPr>
          <w:rFonts w:eastAsia="Times New Roman" w:cstheme="minorHAnsi"/>
          <w:color w:val="000000"/>
          <w:spacing w:val="-5"/>
          <w:sz w:val="24"/>
          <w:szCs w:val="24"/>
          <w:lang w:eastAsia="fr-FR"/>
        </w:rPr>
      </w:pPr>
      <w:r w:rsidRPr="001F025D">
        <w:rPr>
          <w:rFonts w:eastAsia="Times New Roman" w:cstheme="minorHAnsi"/>
          <w:color w:val="000000"/>
          <w:spacing w:val="-5"/>
          <w:sz w:val="24"/>
          <w:szCs w:val="24"/>
          <w:lang w:eastAsia="fr-FR"/>
        </w:rPr>
        <w:t>- Election d'un nouveau bureau </w:t>
      </w:r>
    </w:p>
    <w:p w14:paraId="3E485633" w14:textId="3A225CF5" w:rsidR="00D4487E" w:rsidRDefault="00D4487E" w:rsidP="00B871CB">
      <w:pPr>
        <w:tabs>
          <w:tab w:val="left" w:pos="3168"/>
        </w:tabs>
        <w:rPr>
          <w:sz w:val="24"/>
          <w:szCs w:val="24"/>
        </w:rPr>
      </w:pPr>
    </w:p>
    <w:p w14:paraId="781FAB6E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7200910C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1AC95D64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3A108BB0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7CBA7EB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4AF5B910" w14:textId="77777777" w:rsidR="003B0BD1" w:rsidRPr="003B0BD1" w:rsidRDefault="003B0BD1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BON POUR POUVOIR</w:t>
      </w:r>
    </w:p>
    <w:p w14:paraId="4FC97AB8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F75D1DC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4D095B6F" w14:textId="03D48AAA" w:rsidR="003B0BD1" w:rsidRDefault="003B0BD1" w:rsidP="00B871CB">
      <w:pPr>
        <w:tabs>
          <w:tab w:val="left" w:pos="3168"/>
        </w:tabs>
      </w:pPr>
      <w:r w:rsidRPr="003B0BD1">
        <w:t xml:space="preserve">Je soussigné M.....................................................................ne pouvant </w:t>
      </w:r>
      <w:r w:rsidR="00D4487E">
        <w:t xml:space="preserve">assister à l'AG du </w:t>
      </w:r>
      <w:r w:rsidR="001F025D">
        <w:t>3</w:t>
      </w:r>
      <w:r w:rsidR="00B50125">
        <w:t xml:space="preserve">0 </w:t>
      </w:r>
      <w:r w:rsidR="001F025D">
        <w:t xml:space="preserve">novembre </w:t>
      </w:r>
      <w:r w:rsidR="0088536F">
        <w:t>202</w:t>
      </w:r>
      <w:r w:rsidR="00B50125">
        <w:t>4</w:t>
      </w:r>
      <w:r>
        <w:t>,</w:t>
      </w:r>
      <w:r w:rsidR="0088536F">
        <w:t xml:space="preserve"> </w:t>
      </w:r>
      <w:r>
        <w:t>donne tout pouvoir à M......................................................................pour le représenter</w:t>
      </w:r>
      <w:r w:rsidR="004D5F6C">
        <w:t>.</w:t>
      </w:r>
    </w:p>
    <w:p w14:paraId="7B05A0AA" w14:textId="77777777" w:rsidR="003B0BD1" w:rsidRDefault="003B0BD1" w:rsidP="00B871CB">
      <w:pPr>
        <w:tabs>
          <w:tab w:val="left" w:pos="3168"/>
        </w:tabs>
      </w:pPr>
    </w:p>
    <w:p w14:paraId="21F196D1" w14:textId="77777777" w:rsidR="003B0BD1" w:rsidRDefault="003B0BD1" w:rsidP="00B871CB">
      <w:pPr>
        <w:tabs>
          <w:tab w:val="left" w:pos="3168"/>
        </w:tabs>
      </w:pPr>
    </w:p>
    <w:p w14:paraId="4C33898C" w14:textId="77777777" w:rsidR="003B0BD1" w:rsidRDefault="003B0BD1" w:rsidP="00B871CB">
      <w:pPr>
        <w:tabs>
          <w:tab w:val="left" w:pos="3168"/>
        </w:tabs>
      </w:pPr>
    </w:p>
    <w:p w14:paraId="70308D7C" w14:textId="77777777" w:rsidR="003B0BD1" w:rsidRDefault="003B0BD1" w:rsidP="00B871CB">
      <w:pPr>
        <w:tabs>
          <w:tab w:val="left" w:pos="3168"/>
        </w:tabs>
      </w:pPr>
      <w:r>
        <w:t>Fait à ...........................................le..............................................</w:t>
      </w:r>
    </w:p>
    <w:p w14:paraId="11B0AEC8" w14:textId="77777777" w:rsidR="003B0BD1" w:rsidRDefault="003B0BD1" w:rsidP="00B871CB">
      <w:pPr>
        <w:tabs>
          <w:tab w:val="left" w:pos="3168"/>
        </w:tabs>
      </w:pPr>
    </w:p>
    <w:p w14:paraId="422DF550" w14:textId="77777777" w:rsidR="003B0BD1" w:rsidRDefault="003B0BD1" w:rsidP="00B871CB">
      <w:pPr>
        <w:tabs>
          <w:tab w:val="left" w:pos="3168"/>
        </w:tabs>
      </w:pPr>
    </w:p>
    <w:p w14:paraId="7828E2EA" w14:textId="77777777" w:rsidR="004D5F6C" w:rsidRDefault="004D5F6C" w:rsidP="00B871CB">
      <w:pPr>
        <w:tabs>
          <w:tab w:val="left" w:pos="3168"/>
        </w:tabs>
      </w:pPr>
    </w:p>
    <w:p w14:paraId="53961794" w14:textId="77777777" w:rsidR="003B0BD1" w:rsidRDefault="003B0BD1" w:rsidP="00B871CB">
      <w:pPr>
        <w:tabs>
          <w:tab w:val="left" w:pos="3168"/>
        </w:tabs>
      </w:pPr>
      <w:r>
        <w:t xml:space="preserve">Signature précédée de la mention </w:t>
      </w:r>
      <w:r w:rsidR="004D5F6C">
        <w:t>"</w:t>
      </w:r>
      <w:r>
        <w:t>bon pour pouvoir</w:t>
      </w:r>
      <w:r w:rsidR="004D5F6C">
        <w:t>"</w:t>
      </w:r>
    </w:p>
    <w:p w14:paraId="40136A3F" w14:textId="77777777" w:rsidR="00752A27" w:rsidRDefault="00752A27" w:rsidP="00B871CB">
      <w:pPr>
        <w:tabs>
          <w:tab w:val="left" w:pos="3168"/>
        </w:tabs>
      </w:pPr>
    </w:p>
    <w:p w14:paraId="43DFD8CA" w14:textId="77777777" w:rsidR="00752A27" w:rsidRDefault="00752A27" w:rsidP="00B871CB">
      <w:pPr>
        <w:tabs>
          <w:tab w:val="left" w:pos="3168"/>
        </w:tabs>
      </w:pPr>
    </w:p>
    <w:sectPr w:rsidR="00752A27" w:rsidSect="0016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57"/>
    <w:rsid w:val="00163E37"/>
    <w:rsid w:val="00185BA8"/>
    <w:rsid w:val="001F025D"/>
    <w:rsid w:val="00215A27"/>
    <w:rsid w:val="00240217"/>
    <w:rsid w:val="003953A1"/>
    <w:rsid w:val="003B0BD1"/>
    <w:rsid w:val="00406C3B"/>
    <w:rsid w:val="004D5F6C"/>
    <w:rsid w:val="004E48EE"/>
    <w:rsid w:val="00611DB2"/>
    <w:rsid w:val="00633832"/>
    <w:rsid w:val="006B6DF6"/>
    <w:rsid w:val="00752A27"/>
    <w:rsid w:val="007A5783"/>
    <w:rsid w:val="007F7A88"/>
    <w:rsid w:val="00801469"/>
    <w:rsid w:val="0088536F"/>
    <w:rsid w:val="0095036E"/>
    <w:rsid w:val="00957A19"/>
    <w:rsid w:val="0096086A"/>
    <w:rsid w:val="009D0A82"/>
    <w:rsid w:val="009D1BAE"/>
    <w:rsid w:val="00A57DD3"/>
    <w:rsid w:val="00A6319D"/>
    <w:rsid w:val="00A961C9"/>
    <w:rsid w:val="00AF498D"/>
    <w:rsid w:val="00B50125"/>
    <w:rsid w:val="00B871CB"/>
    <w:rsid w:val="00BA50D6"/>
    <w:rsid w:val="00BD4D57"/>
    <w:rsid w:val="00D4487E"/>
    <w:rsid w:val="00DD2FF7"/>
    <w:rsid w:val="00E151D9"/>
    <w:rsid w:val="00E30231"/>
    <w:rsid w:val="00E72370"/>
    <w:rsid w:val="00F22FAF"/>
    <w:rsid w:val="00F51BFE"/>
    <w:rsid w:val="00F75037"/>
    <w:rsid w:val="00F7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03550"/>
  <w15:docId w15:val="{30776DA4-B831-4191-90FE-E02E8824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3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DEVIDTS</dc:creator>
  <cp:keywords/>
  <dc:description/>
  <cp:lastModifiedBy>Gérard Briard</cp:lastModifiedBy>
  <cp:revision>2</cp:revision>
  <dcterms:created xsi:type="dcterms:W3CDTF">2024-10-28T10:04:00Z</dcterms:created>
  <dcterms:modified xsi:type="dcterms:W3CDTF">2024-10-28T10:04:00Z</dcterms:modified>
</cp:coreProperties>
</file>